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5ED2" w14:textId="77777777" w:rsidR="00F825E1" w:rsidRPr="0011016F" w:rsidRDefault="00F825E1" w:rsidP="00E1231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1016F">
        <w:rPr>
          <w:rFonts w:ascii="Bookman Old Style" w:hAnsi="Bookman Old Style"/>
          <w:b/>
          <w:sz w:val="24"/>
          <w:szCs w:val="24"/>
          <w:u w:val="single"/>
        </w:rPr>
        <w:t>ASSOCIAZIONI ISCRITTE NEL REGISTRO PREF</w:t>
      </w:r>
      <w:r w:rsidR="00CA621A" w:rsidRPr="0011016F">
        <w:rPr>
          <w:rFonts w:ascii="Bookman Old Style" w:hAnsi="Bookman Old Style"/>
          <w:b/>
          <w:sz w:val="24"/>
          <w:szCs w:val="24"/>
          <w:u w:val="single"/>
        </w:rPr>
        <w:t>ETTIZIO</w:t>
      </w:r>
    </w:p>
    <w:p w14:paraId="39CA5F41" w14:textId="77777777" w:rsidR="0011016F" w:rsidRPr="0011016F" w:rsidRDefault="0011016F" w:rsidP="00BE6A8E">
      <w:pPr>
        <w:rPr>
          <w:rFonts w:ascii="Bookman Old Style" w:hAnsi="Bookman Old Style"/>
          <w:b/>
          <w:sz w:val="24"/>
          <w:szCs w:val="24"/>
        </w:rPr>
      </w:pPr>
    </w:p>
    <w:p w14:paraId="23B50699" w14:textId="77777777" w:rsidR="00C43ABE" w:rsidRPr="0011016F" w:rsidRDefault="00C43ABE" w:rsidP="00C43ABE">
      <w:pPr>
        <w:tabs>
          <w:tab w:val="left" w:pos="1134"/>
        </w:tabs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A.S.A.E.C. - ASSOCIAZIONE ANTIESTORSIONE CATANESE “LIBERO GRASSI”</w:t>
      </w:r>
    </w:p>
    <w:p w14:paraId="72CAE815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 DEL REGISTRO PREFETTIZIO</w:t>
      </w:r>
    </w:p>
    <w:p w14:paraId="6D3658EC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Decreto di iscrizione n. 1542 del 13 aprile 1995</w:t>
      </w:r>
    </w:p>
    <w:p w14:paraId="58FE5A22" w14:textId="77777777" w:rsidR="00DB0216" w:rsidRDefault="00C43ABE" w:rsidP="00C43AB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PRESIDENTE DR. NICOLA GRASSI </w:t>
      </w:r>
    </w:p>
    <w:p w14:paraId="30D4A2B1" w14:textId="77777777" w:rsidR="00C43ABE" w:rsidRPr="0011016F" w:rsidRDefault="00DB0216" w:rsidP="00C43AB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- </w:t>
      </w:r>
      <w:r w:rsidR="00C43ABE" w:rsidRPr="0011016F">
        <w:rPr>
          <w:rFonts w:ascii="Bookman Old Style" w:hAnsi="Bookman Old Style"/>
          <w:sz w:val="24"/>
          <w:szCs w:val="24"/>
        </w:rPr>
        <w:t>TEL. 337</w:t>
      </w:r>
      <w:r w:rsidR="008C31B2">
        <w:rPr>
          <w:rFonts w:ascii="Bookman Old Style" w:hAnsi="Bookman Old Style"/>
          <w:sz w:val="24"/>
          <w:szCs w:val="24"/>
        </w:rPr>
        <w:t>-</w:t>
      </w:r>
      <w:r w:rsidR="00C43ABE" w:rsidRPr="0011016F">
        <w:rPr>
          <w:rFonts w:ascii="Bookman Old Style" w:hAnsi="Bookman Old Style"/>
          <w:sz w:val="24"/>
          <w:szCs w:val="24"/>
        </w:rPr>
        <w:t>957171</w:t>
      </w:r>
    </w:p>
    <w:p w14:paraId="6872400F" w14:textId="77777777" w:rsidR="00C43ABE" w:rsidRPr="00E15137" w:rsidRDefault="00E15137" w:rsidP="00C43AB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62070">
        <w:rPr>
          <w:rFonts w:ascii="Bookman Old Style" w:hAnsi="Bookman Old Style"/>
          <w:sz w:val="24"/>
          <w:szCs w:val="24"/>
        </w:rPr>
        <w:t>VIA FILOCOMO N. 53 CATANIA</w:t>
      </w:r>
    </w:p>
    <w:p w14:paraId="02105E8A" w14:textId="77777777" w:rsidR="00136C48" w:rsidRDefault="00C43ABE" w:rsidP="00136C48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36C48">
        <w:rPr>
          <w:rStyle w:val="Collegamentoipertestuale"/>
          <w:rFonts w:ascii="Bookman Old Style" w:hAnsi="Bookman Old Style"/>
          <w:color w:val="auto"/>
          <w:sz w:val="24"/>
          <w:szCs w:val="24"/>
        </w:rPr>
        <w:t>pec</w:t>
      </w:r>
      <w:proofErr w:type="spellEnd"/>
      <w:r w:rsidRPr="00136C48">
        <w:rPr>
          <w:rStyle w:val="Collegamentoipertestuale"/>
          <w:rFonts w:ascii="Bookman Old Style" w:hAnsi="Bookman Old Style"/>
          <w:color w:val="auto"/>
          <w:sz w:val="24"/>
          <w:szCs w:val="24"/>
        </w:rPr>
        <w:t>:</w:t>
      </w:r>
      <w:r w:rsidR="00136C48">
        <w:rPr>
          <w:rStyle w:val="Collegamentoipertestuale"/>
          <w:rFonts w:ascii="Bookman Old Style" w:hAnsi="Bookman Old Style"/>
          <w:color w:val="auto"/>
          <w:sz w:val="24"/>
          <w:szCs w:val="24"/>
        </w:rPr>
        <w:t xml:space="preserve">    </w:t>
      </w:r>
      <w:r w:rsidRPr="00136C48">
        <w:rPr>
          <w:rStyle w:val="Collegamentoipertestuale"/>
          <w:rFonts w:ascii="Bookman Old Style" w:hAnsi="Bookman Old Style"/>
          <w:color w:val="auto"/>
          <w:sz w:val="24"/>
          <w:szCs w:val="24"/>
        </w:rPr>
        <w:t xml:space="preserve"> </w:t>
      </w:r>
      <w:hyperlink r:id="rId8" w:history="1">
        <w:r w:rsidR="006C0542" w:rsidRPr="0011016F">
          <w:rPr>
            <w:rStyle w:val="Collegamentoipertestuale"/>
            <w:rFonts w:ascii="Bookman Old Style" w:hAnsi="Bookman Old Style"/>
            <w:sz w:val="24"/>
            <w:szCs w:val="24"/>
          </w:rPr>
          <w:t>asaec@pec.it</w:t>
        </w:r>
      </w:hyperlink>
      <w:r w:rsidR="00136C48" w:rsidRPr="00136C48">
        <w:rPr>
          <w:rFonts w:ascii="Bookman Old Style" w:hAnsi="Bookman Old Style"/>
          <w:sz w:val="24"/>
          <w:szCs w:val="24"/>
        </w:rPr>
        <w:t xml:space="preserve"> </w:t>
      </w:r>
    </w:p>
    <w:p w14:paraId="49077480" w14:textId="77777777" w:rsidR="00136C48" w:rsidRPr="0011016F" w:rsidRDefault="00136C48" w:rsidP="00136C48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e-mail: </w:t>
      </w:r>
      <w:hyperlink r:id="rId9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info@asaec.org</w:t>
        </w:r>
      </w:hyperlink>
    </w:p>
    <w:p w14:paraId="3E0D3E53" w14:textId="77777777" w:rsidR="00C43ABE" w:rsidRPr="0011016F" w:rsidRDefault="00C43ABE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sz w:val="24"/>
          <w:szCs w:val="24"/>
        </w:rPr>
      </w:pPr>
    </w:p>
    <w:p w14:paraId="1D1CCF3F" w14:textId="77777777" w:rsidR="006C0542" w:rsidRPr="0011016F" w:rsidRDefault="006C0542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AS.A.E.S – ASSOCIAZIONE ANTIRACKET “NICOLA D’ANTRASSI”</w:t>
      </w:r>
    </w:p>
    <w:p w14:paraId="7547563C" w14:textId="77777777" w:rsidR="006C0542" w:rsidRPr="0011016F" w:rsidRDefault="006C0542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ISCRITTA AL N. 3 DEL REGISTRO PREFETTIZIO</w:t>
      </w:r>
    </w:p>
    <w:p w14:paraId="4CC43E65" w14:textId="77777777" w:rsidR="006C0542" w:rsidRPr="0011016F" w:rsidRDefault="006C0542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Decreto di iscrizione n. 2254/1637 del 3 agosto 1998</w:t>
      </w:r>
    </w:p>
    <w:p w14:paraId="1F9A999C" w14:textId="77777777" w:rsidR="00DB0216" w:rsidRPr="003C700D" w:rsidRDefault="008625FA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PRESIDENTE  </w:t>
      </w:r>
      <w:r w:rsidR="00C823E3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DI STEFANO DANIELA</w:t>
      </w:r>
      <w:r w:rsidR="00484184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</w:t>
      </w:r>
      <w:r w:rsidR="00851FDF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SANTA</w:t>
      </w:r>
      <w:r w:rsidR="00C249E8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</w:t>
      </w:r>
    </w:p>
    <w:p w14:paraId="0903C540" w14:textId="77777777" w:rsidR="006C0542" w:rsidRPr="003C700D" w:rsidRDefault="00DB0216" w:rsidP="003C700D">
      <w:pPr>
        <w:tabs>
          <w:tab w:val="left" w:pos="1134"/>
          <w:tab w:val="left" w:pos="3899"/>
        </w:tabs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SEDE - </w:t>
      </w:r>
      <w:r w:rsidR="004670D5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TEL. 347</w:t>
      </w:r>
      <w:r w:rsidR="00535DD1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-</w:t>
      </w:r>
      <w:r w:rsidR="004670D5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7175268</w:t>
      </w:r>
      <w:r w:rsidR="003C700D"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ab/>
      </w:r>
    </w:p>
    <w:p w14:paraId="70B2D7FA" w14:textId="77777777" w:rsidR="006C0542" w:rsidRPr="003C700D" w:rsidRDefault="006C0542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3C700D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VIA TRABIA N. 15 – SCORDIA</w:t>
      </w:r>
    </w:p>
    <w:p w14:paraId="181486B6" w14:textId="77777777" w:rsidR="006C0542" w:rsidRPr="0011016F" w:rsidRDefault="004670D5" w:rsidP="00C43ABE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proofErr w:type="spellStart"/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Pec</w:t>
      </w:r>
      <w:proofErr w:type="spellEnd"/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:</w:t>
      </w:r>
      <w:r w:rsidR="006C0542"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</w:t>
      </w:r>
      <w:r w:rsidR="00136C48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   </w:t>
      </w:r>
      <w:hyperlink r:id="rId10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asaes.scordia@pec.it</w:t>
        </w:r>
      </w:hyperlink>
    </w:p>
    <w:p w14:paraId="6680B561" w14:textId="77777777" w:rsidR="00851FDF" w:rsidRPr="0029438B" w:rsidRDefault="00851FDF" w:rsidP="00851FDF">
      <w:pPr>
        <w:tabs>
          <w:tab w:val="left" w:pos="1134"/>
        </w:tabs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29438B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e-mail </w:t>
      </w:r>
      <w:hyperlink r:id="rId11" w:history="1">
        <w:r w:rsidR="00136C48" w:rsidRPr="0029438B">
          <w:rPr>
            <w:rStyle w:val="Collegamentoipertestuale"/>
            <w:rFonts w:ascii="Bookman Old Style" w:hAnsi="Bookman Old Style"/>
            <w:sz w:val="24"/>
            <w:szCs w:val="24"/>
          </w:rPr>
          <w:t>asaes.scordia@gmail.com</w:t>
        </w:r>
      </w:hyperlink>
    </w:p>
    <w:p w14:paraId="72BB2C18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</w:p>
    <w:p w14:paraId="1197771A" w14:textId="77777777" w:rsidR="00C43ABE" w:rsidRPr="0011016F" w:rsidRDefault="00C43ABE" w:rsidP="00C43ABE">
      <w:pPr>
        <w:tabs>
          <w:tab w:val="left" w:pos="1134"/>
        </w:tabs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AS.A.A.E. – ASSOCIAZIONE ANTIRACKET ED ANTIUSURA ETNEA</w:t>
      </w:r>
    </w:p>
    <w:p w14:paraId="7AC0E6F3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12 DEL REGISTRO PREFETTIZIO</w:t>
      </w:r>
    </w:p>
    <w:p w14:paraId="5568F58E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 xml:space="preserve">Decreto di iscrizione n. 222/222-06/12-B-4/GAB del 30/04/2007 </w:t>
      </w:r>
    </w:p>
    <w:p w14:paraId="36A13D66" w14:textId="77777777" w:rsidR="00775A60" w:rsidRDefault="00775A60" w:rsidP="00C43ABE">
      <w:pPr>
        <w:tabs>
          <w:tab w:val="left" w:pos="1134"/>
        </w:tabs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VICE </w:t>
      </w:r>
      <w:r w:rsidR="00C43ABE" w:rsidRPr="0011016F">
        <w:rPr>
          <w:rFonts w:ascii="Bookman Old Style" w:hAnsi="Bookman Old Style"/>
          <w:sz w:val="24"/>
          <w:szCs w:val="24"/>
        </w:rPr>
        <w:t xml:space="preserve">PRESIDENTE </w:t>
      </w:r>
      <w:r w:rsidR="008C31B2">
        <w:rPr>
          <w:rFonts w:ascii="Bookman Old Style" w:hAnsi="Bookman Old Style"/>
          <w:sz w:val="24"/>
          <w:szCs w:val="24"/>
        </w:rPr>
        <w:t xml:space="preserve">- </w:t>
      </w:r>
      <w:r w:rsidR="001D1311">
        <w:rPr>
          <w:rFonts w:ascii="Bookman Old Style" w:hAnsi="Bookman Old Style"/>
          <w:sz w:val="24"/>
          <w:szCs w:val="24"/>
        </w:rPr>
        <w:t xml:space="preserve">ING. ROSARIO COLOMBRITA </w:t>
      </w:r>
    </w:p>
    <w:p w14:paraId="62BD52B6" w14:textId="77777777" w:rsidR="00775A60" w:rsidRPr="00775A60" w:rsidRDefault="00775A60" w:rsidP="00C43ABE">
      <w:pPr>
        <w:tabs>
          <w:tab w:val="left" w:pos="1134"/>
        </w:tabs>
        <w:ind w:left="709" w:hanging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4"/>
          <w:szCs w:val="24"/>
        </w:rPr>
        <w:t xml:space="preserve">RIFERIMENTO PER CONTATTI AVV. CATERINA GALATI RANDO </w:t>
      </w:r>
      <w:r w:rsidRPr="00775A60">
        <w:rPr>
          <w:sz w:val="26"/>
          <w:szCs w:val="26"/>
        </w:rPr>
        <w:t>tel. 339</w:t>
      </w:r>
      <w:r>
        <w:rPr>
          <w:sz w:val="26"/>
          <w:szCs w:val="26"/>
        </w:rPr>
        <w:t>-</w:t>
      </w:r>
      <w:r w:rsidRPr="00775A60">
        <w:rPr>
          <w:sz w:val="26"/>
          <w:szCs w:val="26"/>
        </w:rPr>
        <w:t>3110731</w:t>
      </w:r>
    </w:p>
    <w:p w14:paraId="141AF619" w14:textId="77777777" w:rsidR="00C43ABE" w:rsidRPr="0011016F" w:rsidRDefault="00C43ABE" w:rsidP="00C43AB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>VIA BELLINI N. 54 SANT’AGATA LI BATTIATI (CT)</w:t>
      </w:r>
    </w:p>
    <w:p w14:paraId="695FD8B9" w14:textId="77777777" w:rsidR="00C43ABE" w:rsidRPr="0029438B" w:rsidRDefault="00BE6A8E" w:rsidP="00C43ABE">
      <w:pPr>
        <w:ind w:left="709" w:hanging="709"/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proofErr w:type="spellStart"/>
      <w:r w:rsidRPr="0029438B">
        <w:rPr>
          <w:rStyle w:val="Collegamentoipertestuale"/>
          <w:rFonts w:ascii="Bookman Old Style" w:hAnsi="Bookman Old Style"/>
        </w:rPr>
        <w:t>Pec</w:t>
      </w:r>
      <w:proofErr w:type="spellEnd"/>
      <w:r w:rsidRPr="0029438B">
        <w:rPr>
          <w:rStyle w:val="Collegamentoipertestuale"/>
          <w:rFonts w:ascii="Bookman Old Style" w:hAnsi="Bookman Old Style"/>
        </w:rPr>
        <w:t>.</w:t>
      </w:r>
      <w:r w:rsidR="00136C48" w:rsidRPr="0029438B">
        <w:rPr>
          <w:rStyle w:val="Collegamentoipertestuale"/>
          <w:rFonts w:ascii="Bookman Old Style" w:hAnsi="Bookman Old Style"/>
        </w:rPr>
        <w:t xml:space="preserve">    </w:t>
      </w:r>
      <w:r w:rsidRPr="0029438B">
        <w:rPr>
          <w:rStyle w:val="Collegamentoipertestuale"/>
          <w:rFonts w:ascii="Bookman Old Style" w:hAnsi="Bookman Old Style"/>
        </w:rPr>
        <w:t xml:space="preserve"> </w:t>
      </w:r>
      <w:hyperlink r:id="rId12" w:history="1">
        <w:r w:rsidR="0002534F" w:rsidRPr="0029438B">
          <w:rPr>
            <w:rStyle w:val="Collegamentoipertestuale"/>
            <w:rFonts w:ascii="Bookman Old Style" w:hAnsi="Bookman Old Style"/>
            <w:sz w:val="24"/>
            <w:szCs w:val="24"/>
          </w:rPr>
          <w:t>caterina.galatirando@pec.ordineavvocaticatania.it</w:t>
        </w:r>
      </w:hyperlink>
    </w:p>
    <w:p w14:paraId="1D0A2187" w14:textId="77777777" w:rsidR="00BE6A8E" w:rsidRPr="0029438B" w:rsidRDefault="00CA48E7" w:rsidP="00BE6A8E">
      <w:pPr>
        <w:rPr>
          <w:rStyle w:val="Collegamentoipertestuale"/>
          <w:rFonts w:ascii="Bookman Old Style" w:hAnsi="Bookman Old Style"/>
          <w:sz w:val="24"/>
          <w:szCs w:val="24"/>
        </w:rPr>
      </w:pPr>
      <w:r w:rsidRPr="0029438B">
        <w:rPr>
          <w:rStyle w:val="Collegamentoipertestuale"/>
          <w:rFonts w:ascii="Bookman Old Style" w:hAnsi="Bookman Old Style"/>
          <w:sz w:val="22"/>
        </w:rPr>
        <w:t xml:space="preserve">e-mail: </w:t>
      </w:r>
      <w:hyperlink r:id="rId13" w:history="1">
        <w:r w:rsidR="00BE6A8E" w:rsidRPr="0029438B">
          <w:rPr>
            <w:rStyle w:val="Collegamentoipertestuale"/>
            <w:rFonts w:ascii="Bookman Old Style" w:hAnsi="Bookman Old Style"/>
            <w:sz w:val="24"/>
            <w:szCs w:val="24"/>
          </w:rPr>
          <w:t>galaticate@tiscali.it</w:t>
        </w:r>
      </w:hyperlink>
    </w:p>
    <w:p w14:paraId="28B4F63C" w14:textId="77777777" w:rsidR="00C43ABE" w:rsidRPr="0011016F" w:rsidRDefault="00C43ABE" w:rsidP="00C43ABE">
      <w:pPr>
        <w:ind w:left="993" w:hanging="993"/>
        <w:jc w:val="both"/>
        <w:rPr>
          <w:rFonts w:ascii="Bookman Old Style" w:hAnsi="Bookman Old Style"/>
          <w:b/>
          <w:sz w:val="24"/>
          <w:szCs w:val="24"/>
          <w:lang w:eastAsia="en-US"/>
        </w:rPr>
      </w:pPr>
    </w:p>
    <w:p w14:paraId="41572C7F" w14:textId="77777777" w:rsidR="006514BB" w:rsidRPr="0011016F" w:rsidRDefault="00965F01" w:rsidP="0089561D">
      <w:pPr>
        <w:ind w:left="993" w:hanging="993"/>
        <w:rPr>
          <w:rFonts w:ascii="Bookman Old Style" w:hAnsi="Bookman Old Style"/>
          <w:b/>
          <w:sz w:val="24"/>
          <w:szCs w:val="24"/>
          <w:lang w:eastAsia="en-US"/>
        </w:rPr>
      </w:pPr>
      <w:r w:rsidRPr="0011016F">
        <w:rPr>
          <w:rFonts w:ascii="Bookman Old Style" w:hAnsi="Bookman Old Style"/>
          <w:b/>
          <w:sz w:val="24"/>
          <w:szCs w:val="24"/>
          <w:lang w:eastAsia="en-US"/>
        </w:rPr>
        <w:t>ASSOCIAZIONE “ADDIOPIZZO</w:t>
      </w:r>
      <w:r w:rsidR="004353B8" w:rsidRPr="0011016F">
        <w:rPr>
          <w:rFonts w:ascii="Bookman Old Style" w:hAnsi="Bookman Old Style"/>
          <w:b/>
          <w:sz w:val="24"/>
          <w:szCs w:val="24"/>
          <w:lang w:eastAsia="en-US"/>
        </w:rPr>
        <w:t xml:space="preserve"> CATANIA</w:t>
      </w:r>
      <w:r w:rsidR="0089561D" w:rsidRPr="0011016F">
        <w:rPr>
          <w:rFonts w:ascii="Bookman Old Style" w:hAnsi="Bookman Old Style"/>
          <w:b/>
          <w:sz w:val="24"/>
          <w:szCs w:val="24"/>
          <w:lang w:eastAsia="en-US"/>
        </w:rPr>
        <w:t>”</w:t>
      </w:r>
    </w:p>
    <w:p w14:paraId="4852CFAA" w14:textId="77777777" w:rsidR="00CD09B1" w:rsidRPr="0011016F" w:rsidRDefault="00CD09B1" w:rsidP="00CD09B1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13 DEL REGISTRO PREFETTIZIO</w:t>
      </w:r>
    </w:p>
    <w:p w14:paraId="2BF58A32" w14:textId="77777777" w:rsidR="0089561D" w:rsidRPr="0011016F" w:rsidRDefault="0089561D" w:rsidP="0089561D">
      <w:pPr>
        <w:jc w:val="both"/>
        <w:rPr>
          <w:rFonts w:ascii="Bookman Old Style" w:hAnsi="Bookman Old Style"/>
          <w:b/>
          <w:sz w:val="24"/>
          <w:szCs w:val="24"/>
          <w:lang w:eastAsia="en-US"/>
        </w:rPr>
      </w:pPr>
      <w:r w:rsidRPr="0011016F">
        <w:rPr>
          <w:rFonts w:ascii="Bookman Old Style" w:hAnsi="Bookman Old Style"/>
          <w:b/>
          <w:sz w:val="24"/>
          <w:szCs w:val="24"/>
          <w:lang w:eastAsia="en-US"/>
        </w:rPr>
        <w:t>Decreto di iscrizione n. 1115/1115-08/12-B-4/GAB del 06/03/2009</w:t>
      </w:r>
    </w:p>
    <w:p w14:paraId="05C3670D" w14:textId="77777777" w:rsidR="008757E9" w:rsidRPr="0011016F" w:rsidRDefault="008757E9" w:rsidP="00BE6A8E">
      <w:pPr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1016F">
        <w:rPr>
          <w:rFonts w:ascii="Bookman Old Style" w:hAnsi="Bookman Old Style"/>
          <w:sz w:val="24"/>
          <w:szCs w:val="24"/>
          <w:lang w:eastAsia="en-US"/>
        </w:rPr>
        <w:t>PRESIDENTE</w:t>
      </w:r>
      <w:r w:rsidR="00DB0216">
        <w:rPr>
          <w:rFonts w:ascii="Bookman Old Style" w:hAnsi="Bookman Old Style"/>
          <w:sz w:val="24"/>
          <w:szCs w:val="24"/>
          <w:lang w:eastAsia="en-US"/>
        </w:rPr>
        <w:t xml:space="preserve"> -</w:t>
      </w:r>
      <w:r w:rsidRPr="0011016F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="00775A60">
        <w:rPr>
          <w:rFonts w:ascii="Bookman Old Style" w:hAnsi="Bookman Old Style"/>
          <w:sz w:val="24"/>
          <w:szCs w:val="24"/>
          <w:lang w:eastAsia="en-US"/>
        </w:rPr>
        <w:t xml:space="preserve">GIUSEPPE RUSSO  </w:t>
      </w:r>
    </w:p>
    <w:p w14:paraId="34550AC1" w14:textId="77777777" w:rsidR="00DB0216" w:rsidRPr="0011016F" w:rsidRDefault="00DB0216" w:rsidP="00DB0216">
      <w:pPr>
        <w:ind w:left="993" w:hanging="993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 xml:space="preserve">SEDE - </w:t>
      </w:r>
      <w:r w:rsidRPr="0011016F">
        <w:rPr>
          <w:rFonts w:ascii="Bookman Old Style" w:hAnsi="Bookman Old Style"/>
          <w:sz w:val="24"/>
          <w:szCs w:val="24"/>
          <w:lang w:eastAsia="en-US"/>
        </w:rPr>
        <w:t>TEL. 329-9203410</w:t>
      </w:r>
    </w:p>
    <w:p w14:paraId="3D8A6E52" w14:textId="77777777" w:rsidR="00DB0216" w:rsidRDefault="0089561D" w:rsidP="0089561D">
      <w:pPr>
        <w:ind w:left="993" w:hanging="993"/>
        <w:rPr>
          <w:rFonts w:ascii="Bookman Old Style" w:hAnsi="Bookman Old Style"/>
          <w:sz w:val="24"/>
          <w:szCs w:val="24"/>
          <w:lang w:eastAsia="en-US"/>
        </w:rPr>
      </w:pPr>
      <w:r w:rsidRPr="0011016F">
        <w:rPr>
          <w:rFonts w:ascii="Bookman Old Style" w:hAnsi="Bookman Old Style"/>
          <w:sz w:val="24"/>
          <w:szCs w:val="24"/>
          <w:lang w:eastAsia="en-US"/>
        </w:rPr>
        <w:t xml:space="preserve">VIA </w:t>
      </w:r>
      <w:r w:rsidR="00787C8E" w:rsidRPr="0011016F">
        <w:rPr>
          <w:rFonts w:ascii="Bookman Old Style" w:hAnsi="Bookman Old Style"/>
          <w:sz w:val="24"/>
          <w:szCs w:val="24"/>
          <w:lang w:eastAsia="en-US"/>
        </w:rPr>
        <w:t>GRASSO FINOCCHIARO N. 112</w:t>
      </w:r>
      <w:r w:rsidRPr="0011016F">
        <w:rPr>
          <w:rFonts w:ascii="Bookman Old Style" w:hAnsi="Bookman Old Style"/>
          <w:sz w:val="24"/>
          <w:szCs w:val="24"/>
          <w:lang w:eastAsia="en-US"/>
        </w:rPr>
        <w:t xml:space="preserve"> – CATANIA </w:t>
      </w:r>
      <w:r w:rsidR="00775A60" w:rsidRPr="00775A60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14:paraId="02B72253" w14:textId="77777777" w:rsidR="00BD6151" w:rsidRPr="0011016F" w:rsidRDefault="00136C48" w:rsidP="00BD6151">
      <w:pPr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Pec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 w:rsidR="0002534F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14" w:history="1">
        <w:r w:rsidR="00965F01" w:rsidRPr="0011016F">
          <w:rPr>
            <w:rStyle w:val="Collegamentoipertestuale"/>
            <w:rFonts w:ascii="Bookman Old Style" w:hAnsi="Bookman Old Style"/>
            <w:sz w:val="24"/>
            <w:szCs w:val="24"/>
          </w:rPr>
          <w:t>addiopizzocataniaonlus@pec.it</w:t>
        </w:r>
      </w:hyperlink>
    </w:p>
    <w:p w14:paraId="46AC7829" w14:textId="77777777" w:rsidR="00965F01" w:rsidRPr="0011016F" w:rsidRDefault="00CD09B1" w:rsidP="00BD6151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11016F">
        <w:rPr>
          <w:rStyle w:val="Collegamentoipertestuale"/>
          <w:rFonts w:ascii="Bookman Old Style" w:hAnsi="Bookman Old Style"/>
          <w:sz w:val="24"/>
          <w:szCs w:val="24"/>
          <w:u w:val="none"/>
        </w:rPr>
        <w:t>e-mail:</w:t>
      </w:r>
      <w:r w:rsidR="00BD6151" w:rsidRPr="0011016F">
        <w:rPr>
          <w:rStyle w:val="Collegamentoipertestuale"/>
          <w:rFonts w:ascii="Bookman Old Style" w:hAnsi="Bookman Old Style"/>
          <w:sz w:val="24"/>
          <w:szCs w:val="24"/>
          <w:u w:val="none"/>
        </w:rPr>
        <w:t xml:space="preserve"> </w:t>
      </w:r>
      <w:r w:rsidR="00BF2C38" w:rsidRPr="0011016F">
        <w:rPr>
          <w:rStyle w:val="Collegamentoipertestuale"/>
          <w:rFonts w:ascii="Bookman Old Style" w:hAnsi="Bookman Old Style"/>
          <w:sz w:val="24"/>
          <w:szCs w:val="24"/>
        </w:rPr>
        <w:t>comitato@ad</w:t>
      </w:r>
      <w:r w:rsidR="00BD6151" w:rsidRPr="0011016F">
        <w:rPr>
          <w:rStyle w:val="Collegamentoipertestuale"/>
          <w:rFonts w:ascii="Bookman Old Style" w:hAnsi="Bookman Old Style"/>
          <w:sz w:val="24"/>
          <w:szCs w:val="24"/>
        </w:rPr>
        <w:t>diopizzocatania.org</w:t>
      </w:r>
    </w:p>
    <w:p w14:paraId="618A849A" w14:textId="77777777" w:rsidR="00BD6151" w:rsidRPr="0011016F" w:rsidRDefault="00BD6151" w:rsidP="00BD6151">
      <w:pPr>
        <w:jc w:val="both"/>
        <w:rPr>
          <w:rFonts w:ascii="Bookman Old Style" w:hAnsi="Bookman Old Style"/>
          <w:sz w:val="24"/>
          <w:szCs w:val="24"/>
        </w:rPr>
      </w:pPr>
    </w:p>
    <w:p w14:paraId="1A0DF245" w14:textId="77777777" w:rsidR="0089561D" w:rsidRPr="0011016F" w:rsidRDefault="00F825E1" w:rsidP="00CD09B1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“</w:t>
      </w:r>
      <w:r w:rsidR="00AC5312" w:rsidRPr="0011016F">
        <w:rPr>
          <w:rFonts w:ascii="Bookman Old Style" w:hAnsi="Bookman Old Style"/>
          <w:b/>
          <w:sz w:val="24"/>
          <w:szCs w:val="24"/>
        </w:rPr>
        <w:t>OBBIETTIVO LEGALITÀ</w:t>
      </w:r>
      <w:r w:rsidRPr="0011016F">
        <w:rPr>
          <w:rFonts w:ascii="Bookman Old Style" w:hAnsi="Bookman Old Style"/>
          <w:b/>
          <w:sz w:val="24"/>
          <w:szCs w:val="24"/>
        </w:rPr>
        <w:t xml:space="preserve">’” </w:t>
      </w:r>
      <w:r w:rsidR="0089561D" w:rsidRPr="0011016F">
        <w:rPr>
          <w:rFonts w:ascii="Bookman Old Style" w:hAnsi="Bookman Old Style"/>
          <w:b/>
          <w:sz w:val="24"/>
          <w:szCs w:val="24"/>
        </w:rPr>
        <w:t xml:space="preserve">- </w:t>
      </w:r>
      <w:r w:rsidRPr="0011016F">
        <w:rPr>
          <w:rFonts w:ascii="Bookman Old Style" w:hAnsi="Bookman Old Style"/>
          <w:b/>
          <w:sz w:val="24"/>
          <w:szCs w:val="24"/>
        </w:rPr>
        <w:t>ASSOCIAZIONE ANTIUSURA E</w:t>
      </w:r>
      <w:r w:rsidR="0089561D" w:rsidRPr="0011016F">
        <w:rPr>
          <w:rFonts w:ascii="Bookman Old Style" w:hAnsi="Bookman Old Style"/>
          <w:b/>
          <w:sz w:val="24"/>
          <w:szCs w:val="24"/>
        </w:rPr>
        <w:t xml:space="preserve"> ANTIRACKET -</w:t>
      </w:r>
    </w:p>
    <w:p w14:paraId="2414113E" w14:textId="77777777" w:rsidR="0089561D" w:rsidRPr="0011016F" w:rsidRDefault="0089561D" w:rsidP="0089561D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16 DEL REGISTRO PREFETTIZIO</w:t>
      </w:r>
    </w:p>
    <w:p w14:paraId="30E638A3" w14:textId="77777777" w:rsidR="0089561D" w:rsidRPr="0011016F" w:rsidRDefault="0089561D" w:rsidP="0089561D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Decreto di iscrizione n. 0004458 del 23/01/2013</w:t>
      </w:r>
    </w:p>
    <w:p w14:paraId="0B179923" w14:textId="77777777" w:rsidR="00DB0216" w:rsidRDefault="00B812CF" w:rsidP="00CD09B1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>PRESIDENTE</w:t>
      </w:r>
      <w:r w:rsidR="00CD09B1" w:rsidRPr="0011016F">
        <w:rPr>
          <w:rFonts w:ascii="Bookman Old Style" w:hAnsi="Bookman Old Style"/>
          <w:sz w:val="24"/>
          <w:szCs w:val="24"/>
        </w:rPr>
        <w:t xml:space="preserve"> PROF.SSA </w:t>
      </w:r>
      <w:r w:rsidR="00B07D91" w:rsidRPr="0011016F">
        <w:rPr>
          <w:rFonts w:ascii="Bookman Old Style" w:hAnsi="Bookman Old Style"/>
          <w:sz w:val="24"/>
          <w:szCs w:val="24"/>
        </w:rPr>
        <w:t xml:space="preserve">ALESSANDRA </w:t>
      </w:r>
      <w:r w:rsidR="00CD09B1" w:rsidRPr="0011016F">
        <w:rPr>
          <w:rFonts w:ascii="Bookman Old Style" w:hAnsi="Bookman Old Style"/>
          <w:sz w:val="24"/>
          <w:szCs w:val="24"/>
        </w:rPr>
        <w:t xml:space="preserve">PAOLA </w:t>
      </w:r>
      <w:r w:rsidRPr="0011016F">
        <w:rPr>
          <w:rFonts w:ascii="Bookman Old Style" w:hAnsi="Bookman Old Style"/>
          <w:sz w:val="24"/>
          <w:szCs w:val="24"/>
        </w:rPr>
        <w:t xml:space="preserve">CASTORINA </w:t>
      </w:r>
    </w:p>
    <w:p w14:paraId="235A97FA" w14:textId="77777777" w:rsidR="00CD09B1" w:rsidRPr="0011016F" w:rsidRDefault="00DB0216" w:rsidP="00CD09B1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- </w:t>
      </w:r>
      <w:r w:rsidR="00B812CF" w:rsidRPr="0011016F">
        <w:rPr>
          <w:rFonts w:ascii="Bookman Old Style" w:hAnsi="Bookman Old Style"/>
          <w:sz w:val="24"/>
          <w:szCs w:val="24"/>
        </w:rPr>
        <w:t xml:space="preserve"> </w:t>
      </w:r>
      <w:r w:rsidR="00CD09B1" w:rsidRPr="0011016F">
        <w:rPr>
          <w:rFonts w:ascii="Bookman Old Style" w:hAnsi="Bookman Old Style"/>
          <w:sz w:val="24"/>
          <w:szCs w:val="24"/>
        </w:rPr>
        <w:t>TEL</w:t>
      </w:r>
      <w:r w:rsidR="00B812CF" w:rsidRPr="0011016F">
        <w:rPr>
          <w:rFonts w:ascii="Bookman Old Style" w:hAnsi="Bookman Old Style"/>
          <w:sz w:val="24"/>
          <w:szCs w:val="24"/>
        </w:rPr>
        <w:t>. 3920237399</w:t>
      </w:r>
    </w:p>
    <w:p w14:paraId="65851780" w14:textId="77777777" w:rsidR="00BD6151" w:rsidRPr="0011016F" w:rsidRDefault="008757E9" w:rsidP="00BD6151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>VIA GARIBALDI N. 57 – CATANIA -</w:t>
      </w:r>
    </w:p>
    <w:p w14:paraId="3DE386DB" w14:textId="77777777" w:rsidR="00B812CF" w:rsidRPr="0011016F" w:rsidRDefault="00136C48" w:rsidP="00BD6151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</w:t>
      </w:r>
      <w:r w:rsidR="008757E9" w:rsidRPr="0011016F">
        <w:rPr>
          <w:rFonts w:ascii="Bookman Old Style" w:hAnsi="Bookman Old Style"/>
          <w:sz w:val="24"/>
          <w:szCs w:val="24"/>
        </w:rPr>
        <w:t>ec</w:t>
      </w:r>
      <w:proofErr w:type="spellEnd"/>
      <w:r w:rsidR="008757E9" w:rsidRPr="0011016F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   </w:t>
      </w:r>
      <w:r w:rsidR="008757E9" w:rsidRPr="0011016F">
        <w:rPr>
          <w:rFonts w:ascii="Bookman Old Style" w:hAnsi="Bookman Old Style"/>
          <w:sz w:val="24"/>
          <w:szCs w:val="24"/>
        </w:rPr>
        <w:t xml:space="preserve"> </w:t>
      </w:r>
      <w:hyperlink r:id="rId15" w:history="1">
        <w:r w:rsidR="00B812CF" w:rsidRPr="0011016F">
          <w:rPr>
            <w:rStyle w:val="Collegamentoipertestuale"/>
            <w:rFonts w:ascii="Bookman Old Style" w:hAnsi="Bookman Old Style"/>
            <w:sz w:val="24"/>
            <w:szCs w:val="24"/>
          </w:rPr>
          <w:t>obiettivolegalita@pec.it</w:t>
        </w:r>
      </w:hyperlink>
    </w:p>
    <w:p w14:paraId="5CB954FA" w14:textId="77777777" w:rsidR="00B812CF" w:rsidRPr="0011016F" w:rsidRDefault="00136C48" w:rsidP="00BD6151">
      <w:pPr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e-mail: </w:t>
      </w:r>
      <w:hyperlink r:id="rId16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obiettivolegalita@gmail.com</w:t>
        </w:r>
      </w:hyperlink>
    </w:p>
    <w:p w14:paraId="4CFDD75B" w14:textId="77777777" w:rsidR="00F825E1" w:rsidRPr="0011016F" w:rsidRDefault="00F825E1" w:rsidP="00BD6151">
      <w:pPr>
        <w:jc w:val="both"/>
        <w:rPr>
          <w:rFonts w:ascii="Bookman Old Style" w:hAnsi="Bookman Old Style"/>
          <w:sz w:val="24"/>
          <w:szCs w:val="24"/>
        </w:rPr>
      </w:pPr>
    </w:p>
    <w:p w14:paraId="413BA469" w14:textId="77777777" w:rsidR="00F825E1" w:rsidRPr="0011016F" w:rsidRDefault="00F825E1" w:rsidP="00BD6151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 xml:space="preserve">ASSOCIAZIONE ANTIRACKET ED ANTIUSURA </w:t>
      </w:r>
      <w:r w:rsidR="00FF0FE6" w:rsidRPr="0011016F">
        <w:rPr>
          <w:rFonts w:ascii="Bookman Old Style" w:hAnsi="Bookman Old Style"/>
          <w:b/>
          <w:sz w:val="24"/>
          <w:szCs w:val="24"/>
        </w:rPr>
        <w:t>“</w:t>
      </w:r>
      <w:r w:rsidRPr="0011016F">
        <w:rPr>
          <w:rFonts w:ascii="Bookman Old Style" w:hAnsi="Bookman Old Style"/>
          <w:b/>
          <w:sz w:val="24"/>
          <w:szCs w:val="24"/>
        </w:rPr>
        <w:t>LIBERA IMPRESA</w:t>
      </w:r>
      <w:r w:rsidR="00FF0FE6" w:rsidRPr="0011016F">
        <w:rPr>
          <w:rFonts w:ascii="Bookman Old Style" w:hAnsi="Bookman Old Style"/>
          <w:b/>
          <w:sz w:val="24"/>
          <w:szCs w:val="24"/>
        </w:rPr>
        <w:t>”</w:t>
      </w:r>
    </w:p>
    <w:p w14:paraId="281F2EA2" w14:textId="77777777" w:rsidR="0089561D" w:rsidRPr="0011016F" w:rsidRDefault="0089561D" w:rsidP="0089561D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17 DEL REGISTRO PREFETTIZIO</w:t>
      </w:r>
    </w:p>
    <w:p w14:paraId="4F4CB233" w14:textId="77777777" w:rsidR="0089561D" w:rsidRPr="0011016F" w:rsidRDefault="0089561D" w:rsidP="0089561D">
      <w:pPr>
        <w:ind w:left="1080" w:hanging="1080"/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Decreto di iscrizione n. 48475 del 23/10/2014</w:t>
      </w:r>
    </w:p>
    <w:p w14:paraId="4C5D34F4" w14:textId="77777777" w:rsidR="00DB0216" w:rsidRDefault="00BD6151" w:rsidP="00BD6151">
      <w:pPr>
        <w:ind w:left="1080" w:hanging="1080"/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PRESIDENTE </w:t>
      </w:r>
      <w:r w:rsidR="00B812CF" w:rsidRPr="0011016F">
        <w:rPr>
          <w:rFonts w:ascii="Bookman Old Style" w:hAnsi="Bookman Old Style"/>
          <w:sz w:val="24"/>
          <w:szCs w:val="24"/>
        </w:rPr>
        <w:t>- SIG. ROSARIO CUNSOLO</w:t>
      </w:r>
      <w:r w:rsidRPr="0011016F">
        <w:rPr>
          <w:rFonts w:ascii="Bookman Old Style" w:hAnsi="Bookman Old Style"/>
          <w:sz w:val="24"/>
          <w:szCs w:val="24"/>
        </w:rPr>
        <w:t xml:space="preserve"> </w:t>
      </w:r>
    </w:p>
    <w:p w14:paraId="2EC55A18" w14:textId="77777777" w:rsidR="00F46BD1" w:rsidRPr="0011016F" w:rsidRDefault="00DB0216" w:rsidP="00BD6151">
      <w:pPr>
        <w:ind w:left="1080" w:hanging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- </w:t>
      </w:r>
      <w:r w:rsidR="0089561D" w:rsidRPr="0011016F">
        <w:rPr>
          <w:rFonts w:ascii="Bookman Old Style" w:hAnsi="Bookman Old Style"/>
          <w:sz w:val="24"/>
          <w:szCs w:val="24"/>
        </w:rPr>
        <w:t>TEL.</w:t>
      </w:r>
      <w:r w:rsidR="00B812CF" w:rsidRPr="0011016F">
        <w:rPr>
          <w:rFonts w:ascii="Bookman Old Style" w:hAnsi="Bookman Old Style"/>
          <w:sz w:val="24"/>
          <w:szCs w:val="24"/>
        </w:rPr>
        <w:t xml:space="preserve"> 331-3274065</w:t>
      </w:r>
    </w:p>
    <w:p w14:paraId="641E224F" w14:textId="77777777" w:rsidR="008757E9" w:rsidRPr="0011016F" w:rsidRDefault="008757E9" w:rsidP="008757E9">
      <w:pPr>
        <w:ind w:left="1080" w:hanging="1080"/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VIA F. CRISPI N.4 - BELPASSO </w:t>
      </w:r>
      <w:r w:rsidRPr="0011016F">
        <w:rPr>
          <w:rFonts w:ascii="Bookman Old Style" w:hAnsi="Bookman Old Style"/>
          <w:b/>
          <w:sz w:val="24"/>
          <w:szCs w:val="24"/>
        </w:rPr>
        <w:t xml:space="preserve">– </w:t>
      </w:r>
    </w:p>
    <w:p w14:paraId="7317177F" w14:textId="77777777" w:rsidR="00BF2C38" w:rsidRPr="0011016F" w:rsidRDefault="0089561D" w:rsidP="00BD6151">
      <w:pPr>
        <w:ind w:left="1080" w:hanging="1080"/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proofErr w:type="spellStart"/>
      <w:r w:rsidRPr="0011016F">
        <w:rPr>
          <w:rStyle w:val="Collegamentoipertestuale"/>
          <w:rFonts w:ascii="Bookman Old Style" w:hAnsi="Bookman Old Style"/>
          <w:sz w:val="24"/>
          <w:szCs w:val="24"/>
          <w:u w:val="none"/>
        </w:rPr>
        <w:t>pec</w:t>
      </w:r>
      <w:proofErr w:type="spellEnd"/>
      <w:r w:rsidRPr="0011016F">
        <w:rPr>
          <w:rStyle w:val="Collegamentoipertestuale"/>
          <w:rFonts w:ascii="Bookman Old Style" w:hAnsi="Bookman Old Style"/>
          <w:sz w:val="24"/>
          <w:szCs w:val="24"/>
          <w:u w:val="none"/>
        </w:rPr>
        <w:t>:</w:t>
      </w:r>
      <w:r w:rsidR="00136C48">
        <w:rPr>
          <w:rStyle w:val="Collegamentoipertestuale"/>
          <w:rFonts w:ascii="Bookman Old Style" w:hAnsi="Bookman Old Style"/>
          <w:sz w:val="24"/>
          <w:szCs w:val="24"/>
          <w:u w:val="none"/>
        </w:rPr>
        <w:t xml:space="preserve">    </w:t>
      </w:r>
      <w:r w:rsidR="008757E9" w:rsidRPr="0011016F">
        <w:rPr>
          <w:rStyle w:val="Collegamentoipertestuale"/>
          <w:rFonts w:ascii="Bookman Old Style" w:hAnsi="Bookman Old Style"/>
          <w:sz w:val="24"/>
          <w:szCs w:val="24"/>
          <w:u w:val="none"/>
        </w:rPr>
        <w:t xml:space="preserve"> </w:t>
      </w:r>
      <w:hyperlink r:id="rId17" w:history="1">
        <w:r w:rsidR="00B812CF" w:rsidRPr="0011016F">
          <w:rPr>
            <w:rStyle w:val="Collegamentoipertestuale"/>
            <w:rFonts w:ascii="Bookman Old Style" w:hAnsi="Bookman Old Style"/>
            <w:sz w:val="24"/>
            <w:szCs w:val="24"/>
          </w:rPr>
          <w:t>liberaimpresa@pec.it</w:t>
        </w:r>
      </w:hyperlink>
    </w:p>
    <w:p w14:paraId="57ED6B6E" w14:textId="77777777" w:rsidR="00BD6151" w:rsidRDefault="00136C48" w:rsidP="00BD6151">
      <w:pPr>
        <w:ind w:left="1080" w:hanging="1080"/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e-mail: </w:t>
      </w:r>
      <w:hyperlink r:id="rId18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liberaimpresa2013@gmail.com</w:t>
        </w:r>
      </w:hyperlink>
    </w:p>
    <w:p w14:paraId="4A3F4462" w14:textId="77777777" w:rsidR="00136C48" w:rsidRPr="0011016F" w:rsidRDefault="00136C48" w:rsidP="00BD6151">
      <w:pPr>
        <w:ind w:left="1080" w:hanging="1080"/>
        <w:jc w:val="both"/>
        <w:rPr>
          <w:rFonts w:ascii="Bookman Old Style" w:hAnsi="Bookman Old Style"/>
          <w:sz w:val="24"/>
          <w:szCs w:val="24"/>
        </w:rPr>
      </w:pPr>
    </w:p>
    <w:p w14:paraId="782F533E" w14:textId="77777777" w:rsidR="00BD6151" w:rsidRPr="0011016F" w:rsidRDefault="0077304F" w:rsidP="00BD6151">
      <w:pPr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 xml:space="preserve">ASSOCIAZIONE NAZIONALE ANTIMAFIA </w:t>
      </w:r>
      <w:r w:rsidR="00BD6151" w:rsidRPr="0011016F">
        <w:rPr>
          <w:rFonts w:ascii="Bookman Old Style" w:hAnsi="Bookman Old Style"/>
          <w:b/>
          <w:sz w:val="24"/>
          <w:szCs w:val="24"/>
        </w:rPr>
        <w:t>“</w:t>
      </w:r>
      <w:r w:rsidRPr="0011016F">
        <w:rPr>
          <w:rFonts w:ascii="Bookman Old Style" w:hAnsi="Bookman Old Style"/>
          <w:b/>
          <w:sz w:val="24"/>
          <w:szCs w:val="24"/>
        </w:rPr>
        <w:t>ALFREDO AGOSTA</w:t>
      </w:r>
      <w:r w:rsidR="00BD6151" w:rsidRPr="0011016F">
        <w:rPr>
          <w:rFonts w:ascii="Bookman Old Style" w:hAnsi="Bookman Old Style"/>
          <w:b/>
          <w:sz w:val="24"/>
          <w:szCs w:val="24"/>
        </w:rPr>
        <w:t>”</w:t>
      </w:r>
    </w:p>
    <w:p w14:paraId="4A996417" w14:textId="77777777" w:rsidR="001D5FDA" w:rsidRPr="0011016F" w:rsidRDefault="001D5FDA" w:rsidP="001D5FDA">
      <w:pPr>
        <w:tabs>
          <w:tab w:val="left" w:pos="1134"/>
        </w:tabs>
        <w:jc w:val="both"/>
        <w:rPr>
          <w:rFonts w:ascii="Bookman Old Style" w:hAnsi="Bookman Old Style"/>
          <w:b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ISCRITTA AL N. 18 DEL REGISTRO PREFETTIZIO</w:t>
      </w:r>
    </w:p>
    <w:p w14:paraId="79A195DA" w14:textId="77777777" w:rsidR="001D5FDA" w:rsidRPr="0011016F" w:rsidRDefault="001D5FDA" w:rsidP="001D5FDA">
      <w:pPr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b/>
          <w:sz w:val="24"/>
          <w:szCs w:val="24"/>
        </w:rPr>
        <w:t>Decreto di iscrizione n. 28856 del 15/03/2018</w:t>
      </w:r>
      <w:r w:rsidRPr="0011016F">
        <w:rPr>
          <w:rFonts w:ascii="Bookman Old Style" w:hAnsi="Bookman Old Style"/>
          <w:sz w:val="24"/>
          <w:szCs w:val="24"/>
        </w:rPr>
        <w:t xml:space="preserve"> </w:t>
      </w:r>
    </w:p>
    <w:p w14:paraId="46FEC1AF" w14:textId="77777777" w:rsidR="00DB0216" w:rsidRDefault="006846CA" w:rsidP="00BD6151">
      <w:pPr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PRESIDENTE </w:t>
      </w:r>
      <w:r w:rsidR="00AC5312" w:rsidRPr="0011016F">
        <w:rPr>
          <w:rFonts w:ascii="Bookman Old Style" w:hAnsi="Bookman Old Style"/>
          <w:sz w:val="24"/>
          <w:szCs w:val="24"/>
        </w:rPr>
        <w:t xml:space="preserve">- </w:t>
      </w:r>
      <w:r w:rsidR="00087D82">
        <w:rPr>
          <w:rFonts w:ascii="Bookman Old Style" w:hAnsi="Bookman Old Style"/>
          <w:sz w:val="24"/>
          <w:szCs w:val="24"/>
        </w:rPr>
        <w:t xml:space="preserve">DOTT.SSA BIFERA VINCENZA </w:t>
      </w:r>
    </w:p>
    <w:p w14:paraId="36592939" w14:textId="77777777" w:rsidR="00A809D6" w:rsidRPr="0011016F" w:rsidRDefault="00DB0216" w:rsidP="00BD61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- </w:t>
      </w:r>
      <w:r w:rsidR="00BD6151" w:rsidRPr="0011016F">
        <w:rPr>
          <w:rFonts w:ascii="Bookman Old Style" w:hAnsi="Bookman Old Style"/>
          <w:sz w:val="24"/>
          <w:szCs w:val="24"/>
        </w:rPr>
        <w:t>T</w:t>
      </w:r>
      <w:r w:rsidR="001D5FDA" w:rsidRPr="0011016F">
        <w:rPr>
          <w:rFonts w:ascii="Bookman Old Style" w:hAnsi="Bookman Old Style"/>
          <w:sz w:val="24"/>
          <w:szCs w:val="24"/>
        </w:rPr>
        <w:t>EL</w:t>
      </w:r>
      <w:r w:rsidR="00BD6151" w:rsidRPr="0011016F">
        <w:rPr>
          <w:rFonts w:ascii="Bookman Old Style" w:hAnsi="Bookman Old Style"/>
          <w:sz w:val="24"/>
          <w:szCs w:val="24"/>
        </w:rPr>
        <w:t xml:space="preserve">. </w:t>
      </w:r>
      <w:r w:rsidR="00B812CF" w:rsidRPr="0011016F">
        <w:rPr>
          <w:rFonts w:ascii="Bookman Old Style" w:hAnsi="Bookman Old Style"/>
          <w:sz w:val="24"/>
          <w:szCs w:val="24"/>
        </w:rPr>
        <w:t>3495826994</w:t>
      </w:r>
    </w:p>
    <w:p w14:paraId="158F3099" w14:textId="77777777" w:rsidR="00A809D6" w:rsidRPr="0011016F" w:rsidRDefault="001D5FDA" w:rsidP="00BD6151">
      <w:pPr>
        <w:jc w:val="both"/>
        <w:rPr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>VIA GENOVA N. 63 – CATANIA</w:t>
      </w:r>
    </w:p>
    <w:p w14:paraId="31481C99" w14:textId="77777777" w:rsidR="00B11E51" w:rsidRPr="0011016F" w:rsidRDefault="008951FE" w:rsidP="00BD6151">
      <w:pPr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proofErr w:type="spellStart"/>
      <w:r w:rsidRPr="0011016F">
        <w:rPr>
          <w:rFonts w:ascii="Bookman Old Style" w:hAnsi="Bookman Old Style"/>
          <w:sz w:val="24"/>
          <w:szCs w:val="24"/>
        </w:rPr>
        <w:t>pec</w:t>
      </w:r>
      <w:proofErr w:type="spellEnd"/>
      <w:r w:rsidRPr="0011016F">
        <w:rPr>
          <w:rFonts w:ascii="Bookman Old Style" w:hAnsi="Bookman Old Style"/>
          <w:sz w:val="24"/>
          <w:szCs w:val="24"/>
        </w:rPr>
        <w:t>:</w:t>
      </w:r>
      <w:r w:rsidR="00136C48">
        <w:rPr>
          <w:rFonts w:ascii="Bookman Old Style" w:hAnsi="Bookman Old Style"/>
          <w:sz w:val="24"/>
          <w:szCs w:val="24"/>
        </w:rPr>
        <w:t xml:space="preserve">    </w:t>
      </w:r>
      <w:r w:rsidRPr="0011016F">
        <w:rPr>
          <w:rFonts w:ascii="Bookman Old Style" w:hAnsi="Bookman Old Style"/>
          <w:sz w:val="24"/>
          <w:szCs w:val="24"/>
        </w:rPr>
        <w:t xml:space="preserve"> </w:t>
      </w:r>
      <w:hyperlink r:id="rId19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associazionealfredoagosta@pec.it</w:t>
        </w:r>
      </w:hyperlink>
    </w:p>
    <w:p w14:paraId="367DEA35" w14:textId="77777777" w:rsidR="00B11E51" w:rsidRDefault="00136C48" w:rsidP="00BD6151">
      <w:pPr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r w:rsidRPr="0011016F">
        <w:rPr>
          <w:rFonts w:ascii="Bookman Old Style" w:hAnsi="Bookman Old Style"/>
          <w:sz w:val="24"/>
          <w:szCs w:val="24"/>
        </w:rPr>
        <w:t xml:space="preserve">e-mail: </w:t>
      </w:r>
      <w:hyperlink r:id="rId20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info@associazionealfredoagosta.it</w:t>
        </w:r>
      </w:hyperlink>
    </w:p>
    <w:p w14:paraId="178EB7D1" w14:textId="77777777" w:rsidR="00136C48" w:rsidRPr="0011016F" w:rsidRDefault="00136C48" w:rsidP="00BD6151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</w:rPr>
      </w:pPr>
    </w:p>
    <w:p w14:paraId="592E881E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ASSOCIAZIONE “ANTIMAFIA E LEGALITA’ ASSOCIAZIONE CONTRO</w:t>
      </w:r>
    </w:p>
    <w:p w14:paraId="6928D3C4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IL RACKET, L’USURA E LA CORRUZIONE”</w:t>
      </w:r>
    </w:p>
    <w:p w14:paraId="5E51037B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ISCRITTA AL N. 19 DEL REGISTRO PREFETTIZIO</w:t>
      </w:r>
    </w:p>
    <w:p w14:paraId="64FF7A7F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Decreto di iscrizione datato 21 marzo 2019 registrato al prot. n. 37605 del 25/3/20</w:t>
      </w:r>
      <w:r w:rsidR="001B2F18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 xml:space="preserve"> </w:t>
      </w:r>
      <w:r w:rsidRPr="0011016F">
        <w:rPr>
          <w:rStyle w:val="Collegamentoipertestuale"/>
          <w:rFonts w:ascii="Bookman Old Style" w:hAnsi="Bookman Old Style"/>
          <w:b/>
          <w:color w:val="auto"/>
          <w:sz w:val="24"/>
          <w:szCs w:val="24"/>
          <w:u w:val="none"/>
        </w:rPr>
        <w:t>19</w:t>
      </w:r>
    </w:p>
    <w:p w14:paraId="380B3ACC" w14:textId="77777777" w:rsidR="00DB0216" w:rsidRDefault="00B11E51" w:rsidP="00BD6151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PRES</w:t>
      </w:r>
      <w:r w:rsidR="00087D82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IDENTE – SIG. SALVATORE FIORE </w:t>
      </w:r>
    </w:p>
    <w:p w14:paraId="21DB63BA" w14:textId="77777777" w:rsidR="00B11E51" w:rsidRPr="0011016F" w:rsidRDefault="00DB0216" w:rsidP="00BD6151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SEDE - </w:t>
      </w:r>
      <w:r w:rsidR="00B11E51"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TEL. 345 1390029</w:t>
      </w:r>
      <w:r w:rsidR="00C53DC8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   </w:t>
      </w:r>
    </w:p>
    <w:p w14:paraId="788D9236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VIA VITTORIO EMANUEL</w:t>
      </w:r>
      <w:r w:rsidR="004670D5"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E</w:t>
      </w:r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</w:t>
      </w:r>
      <w:r w:rsidR="00AB6AD5"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III </w:t>
      </w:r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N. 352 – BELPASSO</w:t>
      </w:r>
    </w:p>
    <w:p w14:paraId="6A2F11EF" w14:textId="77777777" w:rsidR="00136C48" w:rsidRDefault="00B11E51" w:rsidP="00136C48">
      <w:pPr>
        <w:jc w:val="both"/>
        <w:rPr>
          <w:rStyle w:val="Collegamentoipertestuale"/>
          <w:rFonts w:ascii="Bookman Old Style" w:hAnsi="Bookman Old Style"/>
          <w:sz w:val="24"/>
          <w:szCs w:val="24"/>
        </w:rPr>
      </w:pPr>
      <w:proofErr w:type="spellStart"/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>pec</w:t>
      </w:r>
      <w:proofErr w:type="spellEnd"/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: </w:t>
      </w:r>
      <w:r w:rsidR="00136C48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    </w:t>
      </w:r>
      <w:hyperlink r:id="rId21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antimafiaelegalita@pec.it</w:t>
        </w:r>
      </w:hyperlink>
    </w:p>
    <w:p w14:paraId="2ACFE274" w14:textId="77777777" w:rsidR="00136C48" w:rsidRPr="0011016F" w:rsidRDefault="00136C48" w:rsidP="00136C48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  <w:r w:rsidRPr="0011016F"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  <w:t xml:space="preserve">e-mail: </w:t>
      </w:r>
      <w:hyperlink r:id="rId22" w:history="1">
        <w:r w:rsidRPr="0011016F">
          <w:rPr>
            <w:rStyle w:val="Collegamentoipertestuale"/>
            <w:rFonts w:ascii="Bookman Old Style" w:hAnsi="Bookman Old Style"/>
            <w:sz w:val="24"/>
            <w:szCs w:val="24"/>
          </w:rPr>
          <w:t>antimafiaelegalita@gmail.com</w:t>
        </w:r>
      </w:hyperlink>
    </w:p>
    <w:p w14:paraId="042F53D0" w14:textId="77777777" w:rsidR="00B11E51" w:rsidRPr="0011016F" w:rsidRDefault="00B11E51" w:rsidP="00BD6151">
      <w:pPr>
        <w:jc w:val="both"/>
        <w:rPr>
          <w:rStyle w:val="Collegamentoipertestuale"/>
          <w:rFonts w:ascii="Bookman Old Style" w:hAnsi="Bookman Old Style"/>
          <w:color w:val="auto"/>
          <w:sz w:val="24"/>
          <w:szCs w:val="24"/>
          <w:u w:val="none"/>
        </w:rPr>
      </w:pPr>
    </w:p>
    <w:sectPr w:rsidR="00B11E51" w:rsidRPr="0011016F" w:rsidSect="003C700D">
      <w:headerReference w:type="default" r:id="rId23"/>
      <w:footerReference w:type="default" r:id="rId24"/>
      <w:pgSz w:w="11906" w:h="16838"/>
      <w:pgMar w:top="73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E20E" w14:textId="77777777" w:rsidR="00D313AD" w:rsidRDefault="00D313AD" w:rsidP="00FF0FE6">
      <w:r>
        <w:separator/>
      </w:r>
    </w:p>
  </w:endnote>
  <w:endnote w:type="continuationSeparator" w:id="0">
    <w:p w14:paraId="77C61542" w14:textId="77777777" w:rsidR="00D313AD" w:rsidRDefault="00D313AD" w:rsidP="00F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7205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CDAAD2" w14:textId="77777777" w:rsidR="00FF0FE6" w:rsidRDefault="00FF0FE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F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F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1489" w14:textId="77777777" w:rsidR="00D313AD" w:rsidRDefault="00D313AD" w:rsidP="00FF0FE6">
      <w:r>
        <w:separator/>
      </w:r>
    </w:p>
  </w:footnote>
  <w:footnote w:type="continuationSeparator" w:id="0">
    <w:p w14:paraId="608B65DC" w14:textId="77777777" w:rsidR="00D313AD" w:rsidRDefault="00D313AD" w:rsidP="00FF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2E99" w14:textId="77777777" w:rsidR="002876F7" w:rsidRDefault="002876F7" w:rsidP="002876F7">
    <w:pPr>
      <w:pStyle w:val="Intestazione"/>
      <w:jc w:val="center"/>
      <w:rPr>
        <w:rFonts w:ascii="French Script MT" w:hAnsi="French Script MT"/>
      </w:rPr>
    </w:pPr>
    <w:r>
      <w:rPr>
        <w:rFonts w:ascii="Palace Script MT" w:hAnsi="Palace Script MT"/>
        <w:noProof/>
      </w:rPr>
      <w:drawing>
        <wp:inline distT="0" distB="0" distL="0" distR="0" wp14:anchorId="72684178" wp14:editId="24A48CE2">
          <wp:extent cx="509007" cy="503498"/>
          <wp:effectExtent l="0" t="0" r="5715" b="0"/>
          <wp:docPr id="1" name="Immagine 1" descr="ci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539" cy="50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77A5A" w14:textId="77777777" w:rsidR="002876F7" w:rsidRDefault="002876F7">
    <w:pPr>
      <w:pStyle w:val="Intestazione"/>
      <w:rPr>
        <w:rFonts w:ascii="French Script MT" w:hAnsi="French Script MT"/>
      </w:rPr>
    </w:pPr>
  </w:p>
  <w:p w14:paraId="4A4D8F35" w14:textId="77777777" w:rsidR="00292622" w:rsidRPr="00292622" w:rsidRDefault="002876F7" w:rsidP="002876F7">
    <w:pPr>
      <w:pStyle w:val="Intestazione"/>
      <w:jc w:val="center"/>
      <w:rPr>
        <w:rFonts w:ascii="Palace Script MT" w:hAnsi="Palace Script MT"/>
        <w:sz w:val="96"/>
        <w:szCs w:val="96"/>
      </w:rPr>
    </w:pPr>
    <w:r w:rsidRPr="00292622">
      <w:rPr>
        <w:rFonts w:ascii="Palace Script MT" w:hAnsi="Palace Script MT"/>
        <w:sz w:val="96"/>
        <w:szCs w:val="96"/>
      </w:rPr>
      <w:t xml:space="preserve">Prefettura </w:t>
    </w:r>
    <w:r w:rsidR="00292622" w:rsidRPr="00292622">
      <w:rPr>
        <w:rFonts w:ascii="Palace Script MT" w:hAnsi="Palace Script MT"/>
        <w:sz w:val="96"/>
        <w:szCs w:val="96"/>
      </w:rPr>
      <w:t>di Catania</w:t>
    </w:r>
  </w:p>
  <w:p w14:paraId="1C7BCD28" w14:textId="77777777" w:rsidR="0011016F" w:rsidRPr="003C700D" w:rsidRDefault="002876F7" w:rsidP="003C700D">
    <w:pPr>
      <w:pStyle w:val="Intestazione"/>
      <w:jc w:val="center"/>
      <w:rPr>
        <w:rFonts w:ascii="Palace Script MT" w:hAnsi="Palace Script MT"/>
        <w:sz w:val="52"/>
        <w:szCs w:val="52"/>
      </w:rPr>
    </w:pPr>
    <w:r w:rsidRPr="00BD6151">
      <w:rPr>
        <w:rFonts w:ascii="Palace Script MT" w:hAnsi="Palace Script MT"/>
        <w:sz w:val="52"/>
        <w:szCs w:val="52"/>
      </w:rPr>
      <w:t>Ufficio Territoriale del Governo</w:t>
    </w:r>
  </w:p>
  <w:p w14:paraId="547A3665" w14:textId="77777777" w:rsidR="0011016F" w:rsidRPr="00BD6151" w:rsidRDefault="0011016F" w:rsidP="002876F7">
    <w:pPr>
      <w:pStyle w:val="Intestazione"/>
      <w:jc w:val="center"/>
      <w:rPr>
        <w:rFonts w:ascii="Palace Script MT" w:hAnsi="Palace Script M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974"/>
    <w:multiLevelType w:val="hybridMultilevel"/>
    <w:tmpl w:val="1C7ACC2E"/>
    <w:lvl w:ilvl="0" w:tplc="C5C4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64ABA"/>
    <w:multiLevelType w:val="hybridMultilevel"/>
    <w:tmpl w:val="7B88A6B0"/>
    <w:lvl w:ilvl="0" w:tplc="BB5428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B2B59"/>
    <w:multiLevelType w:val="hybridMultilevel"/>
    <w:tmpl w:val="11369C64"/>
    <w:lvl w:ilvl="0" w:tplc="50F063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23C53"/>
    <w:multiLevelType w:val="hybridMultilevel"/>
    <w:tmpl w:val="904C3B50"/>
    <w:lvl w:ilvl="0" w:tplc="F27E884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38542524">
    <w:abstractNumId w:val="2"/>
  </w:num>
  <w:num w:numId="2" w16cid:durableId="1512572687">
    <w:abstractNumId w:val="3"/>
  </w:num>
  <w:num w:numId="3" w16cid:durableId="393351850">
    <w:abstractNumId w:val="1"/>
  </w:num>
  <w:num w:numId="4" w16cid:durableId="8153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E1"/>
    <w:rsid w:val="0002534F"/>
    <w:rsid w:val="0003019F"/>
    <w:rsid w:val="000577C6"/>
    <w:rsid w:val="000643D4"/>
    <w:rsid w:val="00087D82"/>
    <w:rsid w:val="000A24B4"/>
    <w:rsid w:val="0011016F"/>
    <w:rsid w:val="00136C48"/>
    <w:rsid w:val="00144A97"/>
    <w:rsid w:val="00162070"/>
    <w:rsid w:val="001A5B83"/>
    <w:rsid w:val="001B00F5"/>
    <w:rsid w:val="001B2F18"/>
    <w:rsid w:val="001D1311"/>
    <w:rsid w:val="001D5FDA"/>
    <w:rsid w:val="001F37C7"/>
    <w:rsid w:val="002130A2"/>
    <w:rsid w:val="002876F7"/>
    <w:rsid w:val="00292622"/>
    <w:rsid w:val="0029438B"/>
    <w:rsid w:val="002C34BC"/>
    <w:rsid w:val="002F08DB"/>
    <w:rsid w:val="003801A5"/>
    <w:rsid w:val="00392F2E"/>
    <w:rsid w:val="003B3868"/>
    <w:rsid w:val="003C700D"/>
    <w:rsid w:val="003D3F0C"/>
    <w:rsid w:val="004139A8"/>
    <w:rsid w:val="004353B8"/>
    <w:rsid w:val="004359A9"/>
    <w:rsid w:val="0044291B"/>
    <w:rsid w:val="004670D5"/>
    <w:rsid w:val="00476629"/>
    <w:rsid w:val="00484184"/>
    <w:rsid w:val="004959AA"/>
    <w:rsid w:val="004A0821"/>
    <w:rsid w:val="004B5054"/>
    <w:rsid w:val="004D04CC"/>
    <w:rsid w:val="004D5E5C"/>
    <w:rsid w:val="00500218"/>
    <w:rsid w:val="00535DD1"/>
    <w:rsid w:val="00540712"/>
    <w:rsid w:val="005B3180"/>
    <w:rsid w:val="006514BB"/>
    <w:rsid w:val="00655C65"/>
    <w:rsid w:val="00673814"/>
    <w:rsid w:val="006846CA"/>
    <w:rsid w:val="00695429"/>
    <w:rsid w:val="006C0542"/>
    <w:rsid w:val="006C2505"/>
    <w:rsid w:val="006C3EB8"/>
    <w:rsid w:val="006C5B0D"/>
    <w:rsid w:val="0077304F"/>
    <w:rsid w:val="00775A60"/>
    <w:rsid w:val="00787C8E"/>
    <w:rsid w:val="007B4592"/>
    <w:rsid w:val="007F7007"/>
    <w:rsid w:val="00851FDF"/>
    <w:rsid w:val="008625FA"/>
    <w:rsid w:val="008757E9"/>
    <w:rsid w:val="008951FE"/>
    <w:rsid w:val="0089561D"/>
    <w:rsid w:val="008C31B2"/>
    <w:rsid w:val="008E1C01"/>
    <w:rsid w:val="0091188B"/>
    <w:rsid w:val="00965F01"/>
    <w:rsid w:val="0098192A"/>
    <w:rsid w:val="0098192E"/>
    <w:rsid w:val="009B17E5"/>
    <w:rsid w:val="009F7EE1"/>
    <w:rsid w:val="00A37C4A"/>
    <w:rsid w:val="00A40B26"/>
    <w:rsid w:val="00A67815"/>
    <w:rsid w:val="00A70508"/>
    <w:rsid w:val="00A809D6"/>
    <w:rsid w:val="00A82729"/>
    <w:rsid w:val="00AB6AD5"/>
    <w:rsid w:val="00AC5312"/>
    <w:rsid w:val="00AE2C9D"/>
    <w:rsid w:val="00B07D91"/>
    <w:rsid w:val="00B11E51"/>
    <w:rsid w:val="00B34522"/>
    <w:rsid w:val="00B812CF"/>
    <w:rsid w:val="00BA573F"/>
    <w:rsid w:val="00BD6151"/>
    <w:rsid w:val="00BE6A8E"/>
    <w:rsid w:val="00BF2C38"/>
    <w:rsid w:val="00BF61DC"/>
    <w:rsid w:val="00C0709A"/>
    <w:rsid w:val="00C249E8"/>
    <w:rsid w:val="00C43ABE"/>
    <w:rsid w:val="00C53DC8"/>
    <w:rsid w:val="00C67B56"/>
    <w:rsid w:val="00C823E3"/>
    <w:rsid w:val="00CA48E7"/>
    <w:rsid w:val="00CA621A"/>
    <w:rsid w:val="00CA64F1"/>
    <w:rsid w:val="00CD09B1"/>
    <w:rsid w:val="00D313AD"/>
    <w:rsid w:val="00D450C0"/>
    <w:rsid w:val="00DA7D75"/>
    <w:rsid w:val="00DB0216"/>
    <w:rsid w:val="00DB0FE1"/>
    <w:rsid w:val="00E1231B"/>
    <w:rsid w:val="00E15137"/>
    <w:rsid w:val="00E64AE5"/>
    <w:rsid w:val="00EB760E"/>
    <w:rsid w:val="00ED57A2"/>
    <w:rsid w:val="00F023E0"/>
    <w:rsid w:val="00F46BD1"/>
    <w:rsid w:val="00F6749B"/>
    <w:rsid w:val="00F825E1"/>
    <w:rsid w:val="00FC32DC"/>
    <w:rsid w:val="00FE260B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5C6F"/>
  <w15:docId w15:val="{11510A8C-7554-4CC1-B74D-E111F32A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25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2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E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82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825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FF0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F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F7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65F01"/>
    <w:rPr>
      <w:b/>
      <w:bCs/>
    </w:rPr>
  </w:style>
  <w:style w:type="paragraph" w:styleId="Paragrafoelenco">
    <w:name w:val="List Paragraph"/>
    <w:basedOn w:val="Normale"/>
    <w:uiPriority w:val="34"/>
    <w:qFormat/>
    <w:rsid w:val="00D4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ec@pec.it" TargetMode="External"/><Relationship Id="rId13" Type="http://schemas.openxmlformats.org/officeDocument/2006/relationships/hyperlink" Target="file:///C:\Users\dpp1060695\AppData\Local\Microsoft\Windows\Temporary%20Internet%20Files\Content.Outlook\MJ9WIGA2\galaticate@tiscali.it" TargetMode="External"/><Relationship Id="rId18" Type="http://schemas.openxmlformats.org/officeDocument/2006/relationships/hyperlink" Target="mailto:liberaimpresa2013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CTSRVFGA0001\Area%201\ESTORSIONE%20ED%20USURA\ASSOCIAZIONI\SITO\antimafiaelegalita@pec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terina.galatirando@pec.ordineavvocaticatania.it" TargetMode="External"/><Relationship Id="rId17" Type="http://schemas.openxmlformats.org/officeDocument/2006/relationships/hyperlink" Target="file:///F:\ASSOCIAZIONI\liberaimpresa@pec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biettivolegalita@gmail.com" TargetMode="External"/><Relationship Id="rId20" Type="http://schemas.openxmlformats.org/officeDocument/2006/relationships/hyperlink" Target="mailto:info@associazionealfredoagost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es.scordia@g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F:\ASSOCIAZIONI\obiettivolegalita@pec.it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CTSRVFGA0001\Area%201\ESTORSIONE%20ED%20USURA\ASSOCIAZIONI\SITO\asaes.scordia@pec.it" TargetMode="External"/><Relationship Id="rId19" Type="http://schemas.openxmlformats.org/officeDocument/2006/relationships/hyperlink" Target="file:///\\ctSrvfga0001\Area%201\Estorsione%20e%20usura\ASSOCIAZIONI\SITUAZIONE%20DELLE%20ASSOCIAZIONI%20ALLA%20DATA%20DEL%2021.12.2017\associazionealfredoagost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aec.org" TargetMode="External"/><Relationship Id="rId14" Type="http://schemas.openxmlformats.org/officeDocument/2006/relationships/hyperlink" Target="file:///C:\Users\dpp1030311\AppData\Local\Microsoft\Windows\Temporary%20Internet%20Files\Content.Outlook\CK9VZDOZ\addiopizzocataniaonlus@pec.it" TargetMode="External"/><Relationship Id="rId22" Type="http://schemas.openxmlformats.org/officeDocument/2006/relationships/hyperlink" Target="mailto:antimafiaelegali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5043-3BE6-452D-BBB5-55D3AEE9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dpp1030311</dc:creator>
  <cp:lastModifiedBy>Rosario Cunsolo</cp:lastModifiedBy>
  <cp:revision>2</cp:revision>
  <cp:lastPrinted>2021-12-28T08:45:00Z</cp:lastPrinted>
  <dcterms:created xsi:type="dcterms:W3CDTF">2022-04-30T07:32:00Z</dcterms:created>
  <dcterms:modified xsi:type="dcterms:W3CDTF">2022-04-30T07:32:00Z</dcterms:modified>
</cp:coreProperties>
</file>